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D1" w:rsidRPr="00BB041E" w:rsidRDefault="003637D1" w:rsidP="003637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B041E">
        <w:rPr>
          <w:rFonts w:ascii="Times New Roman" w:hAnsi="Times New Roman"/>
          <w:b/>
          <w:sz w:val="24"/>
          <w:szCs w:val="24"/>
        </w:rPr>
        <w:t>Аннотация</w:t>
      </w:r>
    </w:p>
    <w:p w:rsidR="003637D1" w:rsidRPr="00D07E1D" w:rsidRDefault="003637D1" w:rsidP="003637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7E1D">
        <w:rPr>
          <w:rFonts w:ascii="Times New Roman" w:hAnsi="Times New Roman"/>
          <w:sz w:val="24"/>
          <w:szCs w:val="24"/>
        </w:rPr>
        <w:t>Занятие</w:t>
      </w:r>
      <w:r w:rsidRPr="00D07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7E1D">
        <w:rPr>
          <w:rFonts w:ascii="Times New Roman" w:hAnsi="Times New Roman"/>
          <w:sz w:val="24"/>
          <w:szCs w:val="24"/>
        </w:rPr>
        <w:t xml:space="preserve"> построено</w:t>
      </w:r>
      <w:proofErr w:type="gramEnd"/>
      <w:r w:rsidRPr="00D07E1D">
        <w:rPr>
          <w:rFonts w:ascii="Times New Roman" w:hAnsi="Times New Roman"/>
          <w:sz w:val="24"/>
          <w:szCs w:val="24"/>
        </w:rPr>
        <w:t xml:space="preserve"> в соответствии с требованиями ФГОС. В основе лежит системно- </w:t>
      </w:r>
      <w:proofErr w:type="spellStart"/>
      <w:proofErr w:type="gramStart"/>
      <w:r w:rsidRPr="00D07E1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07E1D">
        <w:rPr>
          <w:rFonts w:ascii="Times New Roman" w:hAnsi="Times New Roman"/>
          <w:sz w:val="24"/>
          <w:szCs w:val="24"/>
        </w:rPr>
        <w:t xml:space="preserve">  подход</w:t>
      </w:r>
      <w:proofErr w:type="gramEnd"/>
      <w:r w:rsidRPr="00D07E1D">
        <w:rPr>
          <w:rFonts w:ascii="Times New Roman" w:hAnsi="Times New Roman"/>
          <w:sz w:val="24"/>
          <w:szCs w:val="24"/>
        </w:rPr>
        <w:t xml:space="preserve">, который опирается на принцип сотрудничества, делового партнерства учителя и учащихся.  Использование частично-поискового метода, проблемных ситуаций, позволило организовать обучение таким образом, чтобы включить всех учащихся в учебно-познавательную деятельность. </w:t>
      </w:r>
    </w:p>
    <w:p w:rsidR="00D07E1D" w:rsidRPr="00D07E1D" w:rsidRDefault="003637D1" w:rsidP="00363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E1D">
        <w:rPr>
          <w:rFonts w:ascii="Times New Roman" w:hAnsi="Times New Roman"/>
          <w:sz w:val="24"/>
          <w:szCs w:val="24"/>
        </w:rPr>
        <w:t xml:space="preserve">        </w:t>
      </w:r>
      <w:r w:rsidRPr="00D07E1D">
        <w:rPr>
          <w:rFonts w:ascii="Times New Roman" w:hAnsi="Times New Roman"/>
          <w:sz w:val="24"/>
          <w:szCs w:val="24"/>
        </w:rPr>
        <w:tab/>
      </w:r>
      <w:r w:rsidR="00D07E1D" w:rsidRPr="00D07E1D">
        <w:rPr>
          <w:rFonts w:ascii="Times New Roman" w:hAnsi="Times New Roman"/>
          <w:sz w:val="24"/>
          <w:szCs w:val="24"/>
        </w:rPr>
        <w:t xml:space="preserve">Содержание учебного </w:t>
      </w:r>
      <w:proofErr w:type="gramStart"/>
      <w:r w:rsidR="00D07E1D" w:rsidRPr="00D07E1D">
        <w:rPr>
          <w:rFonts w:ascii="Times New Roman" w:hAnsi="Times New Roman"/>
          <w:sz w:val="24"/>
          <w:szCs w:val="24"/>
        </w:rPr>
        <w:t>материала  подобрано</w:t>
      </w:r>
      <w:proofErr w:type="gramEnd"/>
      <w:r w:rsidR="00D07E1D" w:rsidRPr="00D07E1D">
        <w:rPr>
          <w:rFonts w:ascii="Times New Roman" w:hAnsi="Times New Roman"/>
          <w:sz w:val="24"/>
          <w:szCs w:val="24"/>
        </w:rPr>
        <w:t xml:space="preserve"> с учетом возрастных особенностей.  Ученики </w:t>
      </w:r>
      <w:proofErr w:type="gramStart"/>
      <w:r w:rsidR="00D07E1D" w:rsidRPr="00D07E1D">
        <w:rPr>
          <w:rFonts w:ascii="Times New Roman" w:hAnsi="Times New Roman"/>
          <w:sz w:val="24"/>
          <w:szCs w:val="24"/>
        </w:rPr>
        <w:t>являются  активными</w:t>
      </w:r>
      <w:proofErr w:type="gramEnd"/>
      <w:r w:rsidR="00D07E1D" w:rsidRPr="00D07E1D">
        <w:rPr>
          <w:rFonts w:ascii="Times New Roman" w:hAnsi="Times New Roman"/>
          <w:sz w:val="24"/>
          <w:szCs w:val="24"/>
        </w:rPr>
        <w:t xml:space="preserve"> участниками учебного процесса.</w:t>
      </w:r>
    </w:p>
    <w:p w:rsidR="003637D1" w:rsidRPr="00D07E1D" w:rsidRDefault="003637D1" w:rsidP="003637D1">
      <w:pPr>
        <w:spacing w:after="0"/>
        <w:rPr>
          <w:rFonts w:ascii="Times New Roman" w:hAnsi="Times New Roman"/>
          <w:sz w:val="24"/>
          <w:szCs w:val="24"/>
        </w:rPr>
      </w:pPr>
    </w:p>
    <w:p w:rsidR="003637D1" w:rsidRDefault="003637D1" w:rsidP="003637D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Занятие  внеурочной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деятельности  «Моё Оренбуржье»</w:t>
      </w:r>
    </w:p>
    <w:p w:rsidR="003637D1" w:rsidRDefault="003637D1" w:rsidP="003637D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МАОУ «Гимназия № 1» МО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г.Бугуруслан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3637D1" w:rsidRDefault="003637D1" w:rsidP="003637D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Класс: 1А</w:t>
      </w:r>
    </w:p>
    <w:p w:rsidR="003637D1" w:rsidRPr="00A74026" w:rsidRDefault="003637D1" w:rsidP="003637D1">
      <w:pPr>
        <w:pStyle w:val="a6"/>
        <w:snapToGrid w:val="0"/>
        <w:spacing w:after="200"/>
        <w:rPr>
          <w:rFonts w:ascii="Times New Roman" w:hAnsi="Times New Roman"/>
          <w:b/>
          <w:i/>
          <w:sz w:val="24"/>
          <w:szCs w:val="24"/>
        </w:rPr>
      </w:pPr>
      <w:r w:rsidRPr="00A74026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i/>
          <w:sz w:val="24"/>
          <w:szCs w:val="24"/>
        </w:rPr>
        <w:t>Шинкарева Ирина Геннадьевна</w:t>
      </w:r>
    </w:p>
    <w:p w:rsidR="003637D1" w:rsidRDefault="003637D1" w:rsidP="003637D1">
      <w:pPr>
        <w:pStyle w:val="a6"/>
        <w:rPr>
          <w:rFonts w:ascii="Times New Roman" w:hAnsi="Times New Roman"/>
          <w:b/>
          <w:sz w:val="24"/>
          <w:szCs w:val="24"/>
        </w:rPr>
      </w:pPr>
      <w:r w:rsidRPr="00E71922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B041E">
        <w:t xml:space="preserve"> </w:t>
      </w:r>
      <w:r w:rsidRPr="003637D1">
        <w:rPr>
          <w:rFonts w:ascii="Times New Roman" w:hAnsi="Times New Roman"/>
          <w:b/>
          <w:sz w:val="24"/>
          <w:szCs w:val="24"/>
        </w:rPr>
        <w:t>Все профессии нужны, все профессии важны.</w:t>
      </w:r>
    </w:p>
    <w:p w:rsidR="003637D1" w:rsidRDefault="003637D1" w:rsidP="003637D1">
      <w:pPr>
        <w:pStyle w:val="a6"/>
        <w:snapToGrid w:val="0"/>
        <w:rPr>
          <w:rFonts w:ascii="Times New Roman" w:hAnsi="Times New Roman"/>
          <w:sz w:val="24"/>
          <w:szCs w:val="24"/>
        </w:rPr>
      </w:pPr>
      <w:r w:rsidRPr="00E71922">
        <w:rPr>
          <w:rFonts w:ascii="Times New Roman" w:hAnsi="Times New Roman"/>
          <w:b/>
          <w:sz w:val="24"/>
          <w:szCs w:val="24"/>
        </w:rPr>
        <w:t xml:space="preserve">Цель: </w:t>
      </w:r>
      <w:r w:rsidRPr="00726C6D">
        <w:rPr>
          <w:rFonts w:ascii="Times New Roman" w:hAnsi="Times New Roman"/>
          <w:sz w:val="24"/>
          <w:szCs w:val="24"/>
        </w:rPr>
        <w:t xml:space="preserve">создание дидактических </w:t>
      </w:r>
      <w:r w:rsidRPr="00C37C07">
        <w:rPr>
          <w:rFonts w:ascii="Times New Roman" w:hAnsi="Times New Roman"/>
          <w:sz w:val="24"/>
          <w:szCs w:val="24"/>
        </w:rPr>
        <w:t xml:space="preserve">условий </w:t>
      </w:r>
      <w:proofErr w:type="gramStart"/>
      <w:r w:rsidRPr="00C37C07">
        <w:rPr>
          <w:rFonts w:ascii="Times New Roman" w:hAnsi="Times New Roman"/>
          <w:sz w:val="24"/>
          <w:szCs w:val="24"/>
        </w:rPr>
        <w:t>для</w:t>
      </w:r>
      <w:r w:rsidRPr="00C37C07">
        <w:rPr>
          <w:rFonts w:ascii="Times New Roman" w:hAnsi="Times New Roman"/>
          <w:b/>
          <w:sz w:val="24"/>
          <w:szCs w:val="24"/>
        </w:rPr>
        <w:t xml:space="preserve">  </w:t>
      </w:r>
      <w:r w:rsidRPr="00C37C07">
        <w:rPr>
          <w:rFonts w:ascii="Times New Roman" w:hAnsi="Times New Roman"/>
          <w:sz w:val="24"/>
          <w:szCs w:val="24"/>
          <w:shd w:val="clear" w:color="auto" w:fill="FFFFFF"/>
        </w:rPr>
        <w:t>формирования</w:t>
      </w:r>
      <w:proofErr w:type="gramEnd"/>
      <w:r w:rsidRPr="00C37C07">
        <w:rPr>
          <w:rFonts w:ascii="Times New Roman" w:hAnsi="Times New Roman"/>
          <w:sz w:val="24"/>
          <w:szCs w:val="24"/>
          <w:shd w:val="clear" w:color="auto" w:fill="FFFFFF"/>
        </w:rPr>
        <w:t xml:space="preserve"> у учащихся представлений 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разнообразии профессий</w:t>
      </w:r>
      <w:r>
        <w:rPr>
          <w:rFonts w:ascii="Times New Roman" w:hAnsi="Times New Roman"/>
          <w:sz w:val="24"/>
          <w:szCs w:val="24"/>
        </w:rPr>
        <w:t>.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922">
        <w:rPr>
          <w:rFonts w:ascii="Times New Roman" w:hAnsi="Times New Roman"/>
          <w:b/>
          <w:sz w:val="24"/>
          <w:szCs w:val="24"/>
        </w:rPr>
        <w:t>Задачи:</w:t>
      </w:r>
      <w:r w:rsidRPr="00E719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создать условия для знакомства с разнообразными профессиями;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творческую активность обучающихся;</w:t>
      </w:r>
    </w:p>
    <w:p w:rsidR="003637D1" w:rsidRDefault="003637D1" w:rsidP="003637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C6D41">
        <w:rPr>
          <w:rFonts w:ascii="Times New Roman" w:eastAsia="Times New Roman" w:hAnsi="Times New Roman"/>
          <w:sz w:val="24"/>
          <w:szCs w:val="24"/>
        </w:rPr>
        <w:t>учиться строить рассуждения, выполнять логические действия сравнения, анализа, обобщения;</w:t>
      </w:r>
    </w:p>
    <w:p w:rsidR="003637D1" w:rsidRPr="00E71922" w:rsidRDefault="003637D1" w:rsidP="003637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71922">
        <w:rPr>
          <w:rFonts w:ascii="Times New Roman" w:eastAsia="Times New Roman" w:hAnsi="Times New Roman"/>
          <w:sz w:val="24"/>
          <w:szCs w:val="24"/>
        </w:rPr>
        <w:t>р</w:t>
      </w:r>
      <w:r w:rsidRPr="004C6D41">
        <w:rPr>
          <w:rFonts w:ascii="Times New Roman" w:eastAsia="Times New Roman" w:hAnsi="Times New Roman"/>
          <w:sz w:val="24"/>
          <w:szCs w:val="24"/>
        </w:rPr>
        <w:t>азвивать навыки сотрудничества с учителем и другими детьми;</w:t>
      </w:r>
    </w:p>
    <w:p w:rsidR="003637D1" w:rsidRPr="00E71922" w:rsidRDefault="003637D1" w:rsidP="003637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Pr="00E71922">
        <w:rPr>
          <w:rFonts w:ascii="Times New Roman" w:eastAsia="Times New Roman" w:hAnsi="Times New Roman"/>
          <w:sz w:val="24"/>
          <w:szCs w:val="24"/>
        </w:rPr>
        <w:t>у</w:t>
      </w:r>
      <w:r w:rsidRPr="004C6D41">
        <w:rPr>
          <w:rFonts w:ascii="Times New Roman" w:eastAsia="Times New Roman" w:hAnsi="Times New Roman"/>
          <w:sz w:val="24"/>
          <w:szCs w:val="24"/>
        </w:rPr>
        <w:t>читься высказывать своё мнение, вести диалог, договариваться о распределении функций в совместной деятельности;</w:t>
      </w:r>
    </w:p>
    <w:p w:rsidR="003637D1" w:rsidRDefault="003637D1" w:rsidP="00E36F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001400BD">
        <w:rPr>
          <w:rFonts w:ascii="Times New Roman" w:hAnsi="Times New Roman"/>
          <w:sz w:val="24"/>
          <w:szCs w:val="24"/>
        </w:rPr>
        <w:t>воспитывать любознательность</w:t>
      </w:r>
      <w:r w:rsidR="00E36FA4">
        <w:rPr>
          <w:rFonts w:ascii="Times New Roman" w:hAnsi="Times New Roman"/>
          <w:sz w:val="24"/>
          <w:szCs w:val="24"/>
        </w:rPr>
        <w:t xml:space="preserve">. </w:t>
      </w:r>
    </w:p>
    <w:p w:rsidR="003637D1" w:rsidRDefault="003637D1" w:rsidP="003637D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39AA">
        <w:rPr>
          <w:rFonts w:ascii="Times New Roman" w:hAnsi="Times New Roman"/>
          <w:b/>
          <w:sz w:val="24"/>
          <w:szCs w:val="24"/>
        </w:rPr>
        <w:t>Формируемые УУД: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7D1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7D1" w:rsidRDefault="003637D1" w:rsidP="003637D1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170E02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3637D1" w:rsidRPr="003637D1" w:rsidRDefault="003637D1" w:rsidP="003637D1">
      <w:pPr>
        <w:spacing w:after="0"/>
        <w:rPr>
          <w:rFonts w:ascii="Times New Roman" w:hAnsi="Times New Roman" w:cs="Times New Roman"/>
          <w:bCs/>
          <w:i/>
          <w:color w:val="170E02"/>
          <w:sz w:val="24"/>
          <w:szCs w:val="24"/>
        </w:rPr>
      </w:pPr>
      <w:r w:rsidRPr="003637D1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Регулятивные УУД:</w:t>
      </w:r>
      <w:r w:rsidRPr="003637D1">
        <w:rPr>
          <w:rFonts w:ascii="Times New Roman" w:hAnsi="Times New Roman" w:cs="Times New Roman"/>
          <w:bCs/>
          <w:i/>
          <w:color w:val="170E02"/>
          <w:sz w:val="24"/>
          <w:szCs w:val="24"/>
        </w:rPr>
        <w:t xml:space="preserve"> 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70E02"/>
          <w:sz w:val="24"/>
          <w:szCs w:val="24"/>
        </w:rPr>
        <w:t>-определять и формулировать цель на уроке с помощью учителя; -</w:t>
      </w:r>
      <w:r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задачей; 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-прогнозировать результаты проекта;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3637D1" w:rsidRPr="003637D1" w:rsidRDefault="003637D1" w:rsidP="003637D1">
      <w:pPr>
        <w:spacing w:after="0"/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</w:pPr>
      <w:r w:rsidRPr="003637D1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Коммуникативные </w:t>
      </w:r>
      <w:proofErr w:type="gramStart"/>
      <w:r w:rsidRPr="003637D1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>УУД :</w:t>
      </w:r>
      <w:proofErr w:type="gramEnd"/>
      <w:r w:rsidRPr="003637D1">
        <w:rPr>
          <w:rFonts w:ascii="Times New Roman" w:hAnsi="Times New Roman" w:cs="Times New Roman"/>
          <w:b/>
          <w:bCs/>
          <w:i/>
          <w:color w:val="170E02"/>
          <w:sz w:val="24"/>
          <w:szCs w:val="24"/>
        </w:rPr>
        <w:t xml:space="preserve"> </w:t>
      </w:r>
    </w:p>
    <w:p w:rsidR="003637D1" w:rsidRDefault="003637D1" w:rsidP="003637D1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0E02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слушать и понимать речь других; </w:t>
      </w:r>
    </w:p>
    <w:p w:rsidR="003637D1" w:rsidRDefault="003637D1" w:rsidP="003637D1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>
        <w:rPr>
          <w:rFonts w:ascii="Times New Roman" w:hAnsi="Times New Roman" w:cs="Times New Roman"/>
          <w:bCs/>
          <w:color w:val="170E02"/>
          <w:sz w:val="24"/>
          <w:szCs w:val="24"/>
        </w:rPr>
        <w:t>-оформлять свои мысли в устной форме.</w:t>
      </w:r>
    </w:p>
    <w:p w:rsidR="003637D1" w:rsidRPr="003637D1" w:rsidRDefault="003637D1" w:rsidP="003637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37D1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3637D1" w:rsidRDefault="003637D1" w:rsidP="003637D1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ориентироваться в системе знаний; 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70E0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информации; </w:t>
      </w:r>
    </w:p>
    <w:p w:rsidR="003637D1" w:rsidRDefault="003637D1" w:rsidP="003637D1">
      <w:pPr>
        <w:spacing w:after="0"/>
        <w:rPr>
          <w:rFonts w:ascii="Times New Roman" w:hAnsi="Times New Roman" w:cs="Times New Roman"/>
          <w:bCs/>
          <w:color w:val="170E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находить ответы на вопросы в тексте, иллюстрациях; 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другую;</w:t>
      </w:r>
    </w:p>
    <w:p w:rsidR="003637D1" w:rsidRDefault="003637D1" w:rsidP="0036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-выделять признаки профессий, давать краткую характеристику профессии.</w:t>
      </w:r>
    </w:p>
    <w:p w:rsidR="003637D1" w:rsidRPr="006C39AA" w:rsidRDefault="003637D1" w:rsidP="003637D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C39AA">
        <w:rPr>
          <w:rFonts w:ascii="Times New Roman" w:hAnsi="Times New Roman"/>
          <w:b/>
          <w:bCs/>
          <w:sz w:val="24"/>
          <w:szCs w:val="24"/>
        </w:rPr>
        <w:t>Прогнозируемые результаты:</w:t>
      </w:r>
    </w:p>
    <w:p w:rsidR="003637D1" w:rsidRDefault="003637D1" w:rsidP="003637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6C39AA">
        <w:rPr>
          <w:rFonts w:ascii="Times New Roman" w:hAnsi="Times New Roman"/>
          <w:sz w:val="24"/>
          <w:szCs w:val="24"/>
        </w:rPr>
        <w:t>понимание детьми значимости</w:t>
      </w:r>
      <w:r w:rsidR="000E6F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E6F18">
        <w:rPr>
          <w:rFonts w:ascii="Times New Roman" w:hAnsi="Times New Roman"/>
          <w:sz w:val="24"/>
          <w:szCs w:val="24"/>
        </w:rPr>
        <w:t>профессий</w:t>
      </w:r>
      <w:r>
        <w:rPr>
          <w:rFonts w:ascii="Times New Roman" w:hAnsi="Times New Roman"/>
          <w:sz w:val="24"/>
          <w:szCs w:val="24"/>
        </w:rPr>
        <w:t>;</w:t>
      </w:r>
    </w:p>
    <w:p w:rsidR="003637D1" w:rsidRPr="006C39AA" w:rsidRDefault="003637D1" w:rsidP="003637D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6C39AA">
        <w:rPr>
          <w:rFonts w:ascii="Times New Roman" w:hAnsi="Times New Roman"/>
          <w:sz w:val="24"/>
          <w:szCs w:val="24"/>
        </w:rPr>
        <w:t>создание атмосферы взаимопонимания между участниками группы</w:t>
      </w:r>
      <w:r>
        <w:rPr>
          <w:rFonts w:ascii="Times New Roman" w:hAnsi="Times New Roman"/>
          <w:sz w:val="24"/>
          <w:szCs w:val="24"/>
        </w:rPr>
        <w:t>.</w:t>
      </w:r>
    </w:p>
    <w:p w:rsidR="003637D1" w:rsidRPr="00E36FA4" w:rsidRDefault="003637D1" w:rsidP="003637D1">
      <w:pPr>
        <w:rPr>
          <w:rFonts w:ascii="Times New Roman" w:hAnsi="Times New Roman"/>
          <w:color w:val="FF0000"/>
          <w:sz w:val="24"/>
          <w:szCs w:val="24"/>
        </w:rPr>
      </w:pPr>
      <w:r w:rsidRPr="00786DD4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7E1D">
        <w:rPr>
          <w:rFonts w:ascii="Times New Roman" w:eastAsia="Times New Roman" w:hAnsi="Times New Roman"/>
          <w:sz w:val="24"/>
          <w:szCs w:val="24"/>
        </w:rPr>
        <w:t>презентация ,</w:t>
      </w:r>
      <w:proofErr w:type="gramEnd"/>
      <w:r w:rsidRPr="00D07E1D">
        <w:rPr>
          <w:rFonts w:ascii="Times New Roman" w:eastAsia="Times New Roman" w:hAnsi="Times New Roman"/>
          <w:sz w:val="24"/>
          <w:szCs w:val="24"/>
        </w:rPr>
        <w:t xml:space="preserve"> </w:t>
      </w:r>
      <w:r w:rsidR="00D07E1D" w:rsidRPr="00D07E1D">
        <w:rPr>
          <w:rFonts w:ascii="Times New Roman" w:eastAsia="Times New Roman" w:hAnsi="Times New Roman"/>
          <w:sz w:val="24"/>
          <w:szCs w:val="24"/>
        </w:rPr>
        <w:t>цветные ладошки, мультфильм</w:t>
      </w:r>
    </w:p>
    <w:p w:rsidR="000E6626" w:rsidRPr="005A1417" w:rsidRDefault="000E6626" w:rsidP="00E36F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17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271"/>
        <w:gridCol w:w="4684"/>
        <w:gridCol w:w="3033"/>
        <w:gridCol w:w="3102"/>
        <w:gridCol w:w="2122"/>
      </w:tblGrid>
      <w:tr w:rsidR="009268B1" w:rsidRPr="00E36FA4" w:rsidTr="009268B1">
        <w:tc>
          <w:tcPr>
            <w:tcW w:w="2271" w:type="dxa"/>
          </w:tcPr>
          <w:p w:rsidR="00E36FA4" w:rsidRPr="00BC6F3C" w:rsidRDefault="00E36FA4" w:rsidP="00E36FA4">
            <w:pPr>
              <w:pStyle w:val="a7"/>
              <w:ind w:left="-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E36FA4" w:rsidRPr="00E36FA4" w:rsidRDefault="00E36FA4" w:rsidP="00E3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33" w:type="dxa"/>
          </w:tcPr>
          <w:p w:rsidR="00E36FA4" w:rsidRP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02" w:type="dxa"/>
          </w:tcPr>
          <w:p w:rsidR="00E36FA4" w:rsidRPr="00E36FA4" w:rsidRDefault="00E36FA4" w:rsidP="00E36F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22" w:type="dxa"/>
          </w:tcPr>
          <w:p w:rsidR="00E36FA4" w:rsidRP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07E1D" w:rsidRPr="00E36FA4" w:rsidTr="009268B1">
        <w:tc>
          <w:tcPr>
            <w:tcW w:w="2271" w:type="dxa"/>
          </w:tcPr>
          <w:p w:rsid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F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Самоопределение, </w:t>
            </w:r>
            <w:proofErr w:type="gramStart"/>
            <w:r w:rsidRPr="00E36FA4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 к</w:t>
            </w:r>
            <w:proofErr w:type="gramEnd"/>
            <w:r w:rsidRPr="00E36F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учебной деятельности.</w:t>
            </w:r>
          </w:p>
          <w:p w:rsid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-Здравствуйте, врачи и учителя, токари и поэты, артисты и мореплаватели, строители и защитники Отечества. Не удивляйтесь, что я вас так называю, пройдут школьные года</w:t>
            </w:r>
            <w:r w:rsidR="003026D9" w:rsidRPr="00E3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и именно вы станете: капитанами корабля, построите самые красивые дома. </w:t>
            </w: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Возможно, мы о ваших достижениях прочитаем в газетах. А для этого вам, что необходимо </w:t>
            </w:r>
            <w:proofErr w:type="gramStart"/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сделать  прежде</w:t>
            </w:r>
            <w:proofErr w:type="gramEnd"/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всего? </w:t>
            </w: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Акцентируют свое внимание на работу.</w:t>
            </w: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- Вырасти, выучиться, закончить школу и поступить в институт.</w:t>
            </w:r>
          </w:p>
        </w:tc>
        <w:tc>
          <w:tcPr>
            <w:tcW w:w="3102" w:type="dxa"/>
          </w:tcPr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диалог.</w:t>
            </w: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</w:t>
            </w:r>
            <w:proofErr w:type="gramStart"/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интерес  к</w:t>
            </w:r>
            <w:proofErr w:type="gramEnd"/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изучаемому  материалу. </w:t>
            </w: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поставленные цель и   задачи на занятии и стремиться их выполнить.</w:t>
            </w: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Умение принимать и понимать</w:t>
            </w: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или письменную инструкцию.</w:t>
            </w:r>
          </w:p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умение ставить цели и добиваться их.</w:t>
            </w:r>
          </w:p>
        </w:tc>
        <w:tc>
          <w:tcPr>
            <w:tcW w:w="2122" w:type="dxa"/>
          </w:tcPr>
          <w:p w:rsidR="000E6626" w:rsidRPr="00E36FA4" w:rsidRDefault="000E6626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1D" w:rsidRPr="00E36FA4" w:rsidTr="009268B1">
        <w:tc>
          <w:tcPr>
            <w:tcW w:w="2271" w:type="dxa"/>
          </w:tcPr>
          <w:p w:rsid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Актуализация знаний </w:t>
            </w:r>
          </w:p>
          <w:p w:rsidR="005A1417" w:rsidRDefault="005A1417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417" w:rsidRDefault="005A1417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1417" w:rsidRDefault="005A1417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темы, цели занятия</w:t>
            </w:r>
          </w:p>
          <w:p w:rsidR="005A1417" w:rsidRPr="00E36FA4" w:rsidRDefault="005A1417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6FA4" w:rsidRP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5A1417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 тему занятия, отгадайте загадки. 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1417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4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тема нашего занятия?</w:t>
            </w:r>
          </w:p>
          <w:p w:rsidR="005A1417" w:rsidRPr="00E36FA4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перед собой задачи.</w:t>
            </w:r>
          </w:p>
          <w:p w:rsidR="00E36FA4" w:rsidRP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36FA4" w:rsidRPr="00E36FA4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профессиях</w:t>
            </w:r>
          </w:p>
        </w:tc>
        <w:tc>
          <w:tcPr>
            <w:tcW w:w="3102" w:type="dxa"/>
          </w:tcPr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той или иной профессии.</w:t>
            </w: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принимать и понимать</w:t>
            </w: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или письменную инструкцию.</w:t>
            </w: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действия по выполнению 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инструкции и действовать по плану</w:t>
            </w: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</w:t>
            </w:r>
            <w:proofErr w:type="gramStart"/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интерес  к</w:t>
            </w:r>
            <w:proofErr w:type="gramEnd"/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изучаемому  материалу.</w:t>
            </w: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диалог.</w:t>
            </w:r>
          </w:p>
          <w:p w:rsidR="00E36FA4" w:rsidRPr="00E36FA4" w:rsidRDefault="00E36FA4" w:rsidP="00E36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5A1417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3-8</w:t>
            </w: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4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7E9AB9" wp14:editId="24276102">
                  <wp:extent cx="110490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03" cy="82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417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106E4F4">
                  <wp:extent cx="10921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2464" cy="82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1417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Pr="00E36FA4" w:rsidRDefault="005A1417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1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559828" wp14:editId="7A1BA875">
                  <wp:extent cx="106680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17" cy="80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E1D" w:rsidRPr="00E36FA4" w:rsidTr="009268B1">
        <w:tc>
          <w:tcPr>
            <w:tcW w:w="2271" w:type="dxa"/>
          </w:tcPr>
          <w:p w:rsidR="005A1417" w:rsidRDefault="005A1417" w:rsidP="005A141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F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Осознанное </w:t>
            </w:r>
            <w:proofErr w:type="gramStart"/>
            <w:r w:rsidRPr="00BC6F3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 различных</w:t>
            </w:r>
            <w:proofErr w:type="gramEnd"/>
            <w:r w:rsidRPr="00BC6F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действий  для выявления и   освоения способов  решения учебных задач.</w:t>
            </w:r>
          </w:p>
          <w:p w:rsidR="005A1417" w:rsidRDefault="005A1417" w:rsidP="005A141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6FA4" w:rsidRPr="00E36FA4" w:rsidRDefault="00E36FA4" w:rsidP="00E36F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5A1417" w:rsidRPr="00D07E1D" w:rsidRDefault="005A1417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Pr="00D07E1D" w:rsidRDefault="005A1417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1D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такое профессия? </w:t>
            </w:r>
          </w:p>
          <w:p w:rsidR="005A1417" w:rsidRPr="00D07E1D" w:rsidRDefault="005A1417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1D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прочитаем точное определение этого слова.   </w:t>
            </w:r>
          </w:p>
          <w:p w:rsidR="005A1417" w:rsidRPr="00D07E1D" w:rsidRDefault="005A1417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Pr="00D07E1D" w:rsidRDefault="005A1417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1D">
              <w:rPr>
                <w:rFonts w:ascii="Times New Roman" w:hAnsi="Times New Roman" w:cs="Times New Roman"/>
                <w:sz w:val="24"/>
                <w:szCs w:val="24"/>
              </w:rPr>
              <w:t>- Давайте заполним кластер</w:t>
            </w:r>
          </w:p>
          <w:p w:rsidR="005A1417" w:rsidRPr="00D07E1D" w:rsidRDefault="005A1417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1D">
              <w:rPr>
                <w:rFonts w:ascii="Times New Roman" w:hAnsi="Times New Roman" w:cs="Times New Roman"/>
                <w:sz w:val="24"/>
                <w:szCs w:val="24"/>
              </w:rPr>
              <w:t xml:space="preserve">- К кластеру мы вернем чуть позже, а сейчас я предлагаю посмотреть фрагмент из мультфильма.  </w:t>
            </w:r>
          </w:p>
          <w:p w:rsidR="005A1417" w:rsidRPr="00D07E1D" w:rsidRDefault="005A1417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1D">
              <w:rPr>
                <w:rFonts w:ascii="Times New Roman" w:hAnsi="Times New Roman" w:cs="Times New Roman"/>
                <w:sz w:val="24"/>
                <w:szCs w:val="24"/>
              </w:rPr>
              <w:t>-Чем вам нравится эта профессия?</w:t>
            </w:r>
            <w:r w:rsidRPr="00D0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E1D">
              <w:rPr>
                <w:rFonts w:ascii="Times New Roman" w:hAnsi="Times New Roman" w:cs="Times New Roman"/>
                <w:sz w:val="24"/>
                <w:szCs w:val="24"/>
              </w:rPr>
              <w:t xml:space="preserve">Какую пользу эта профессия приносит людям?  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>- Кто нужней и всех важней, какая профессия? Спорить можно долго. </w:t>
            </w:r>
            <w:r w:rsidRPr="00D07E1D">
              <w:rPr>
                <w:rFonts w:ascii="Roboto" w:hAnsi="Roboto"/>
                <w:b/>
                <w:bCs/>
                <w:color w:val="000000"/>
              </w:rPr>
              <w:t>“Все профессии нужны, все профессии важны”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>В мире насчитывается около 40 тысяч разных профессий: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>важно суметь разобраться в этом многообразии;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>узнать, чем занимаются люди данной профессии;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>познакомиться какие качества необходимо вырабатывать для своей будущей профессии;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>учитывать собственные интересы и способности.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 xml:space="preserve">Выбор профессии – жизненно важный </w:t>
            </w:r>
            <w:r w:rsidRPr="00D07E1D">
              <w:rPr>
                <w:rFonts w:ascii="Roboto" w:hAnsi="Roboto"/>
                <w:color w:val="000000"/>
              </w:rPr>
              <w:lastRenderedPageBreak/>
              <w:t>вопрос. Он сравнивается со вторым рождением.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>Обдумать вопрос о будущей профессии - полезно. Это значит поставить себе много вопросов и найти правильный ответ.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D07E1D">
              <w:rPr>
                <w:rFonts w:ascii="Roboto" w:hAnsi="Roboto"/>
                <w:color w:val="000000"/>
              </w:rPr>
              <w:t>Прекрасных профессий на свете огромное множество, и каждой профессии слава и честь.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bCs/>
                <w:color w:val="000000"/>
                <w:u w:val="single"/>
              </w:rPr>
              <w:t>Конкурс «Угадай профессию».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В</w:t>
            </w:r>
            <w:r>
              <w:rPr>
                <w:color w:val="000000"/>
              </w:rPr>
              <w:t>ам надо отгада</w:t>
            </w:r>
            <w:r w:rsidRPr="00D07E1D">
              <w:rPr>
                <w:color w:val="000000"/>
              </w:rPr>
              <w:t>ть</w:t>
            </w:r>
            <w:r>
              <w:rPr>
                <w:color w:val="000000"/>
              </w:rPr>
              <w:t>,</w:t>
            </w:r>
            <w:r w:rsidRPr="00D07E1D">
              <w:rPr>
                <w:color w:val="000000"/>
              </w:rPr>
              <w:t xml:space="preserve"> о каких профессиях идёт речь в пословицах и поговорках)</w:t>
            </w:r>
            <w:r>
              <w:rPr>
                <w:color w:val="000000"/>
              </w:rPr>
              <w:t xml:space="preserve"> 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Какой водитель смотрит на землю свысока (парит в облаках)?</w:t>
            </w:r>
            <w:r w:rsidRPr="00D07E1D">
              <w:rPr>
                <w:color w:val="000000"/>
              </w:rPr>
              <w:br/>
            </w:r>
            <w:r w:rsidRPr="00D07E1D">
              <w:rPr>
                <w:i/>
                <w:iCs/>
                <w:color w:val="000000"/>
              </w:rPr>
              <w:t>(Пилот, лётчик, космонавт.)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Кто выносит сор из избы?</w:t>
            </w:r>
            <w:r w:rsidRPr="00D07E1D">
              <w:rPr>
                <w:color w:val="000000"/>
              </w:rPr>
              <w:br/>
            </w:r>
            <w:r w:rsidRPr="00D07E1D">
              <w:rPr>
                <w:i/>
                <w:iCs/>
                <w:color w:val="000000"/>
              </w:rPr>
              <w:t>(Уборщица, техничка.)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Самый сладкий мастер – это... Кто?</w:t>
            </w:r>
            <w:r w:rsidRPr="00D07E1D">
              <w:rPr>
                <w:color w:val="000000"/>
              </w:rPr>
              <w:br/>
            </w:r>
            <w:r w:rsidRPr="00D07E1D">
              <w:rPr>
                <w:i/>
                <w:iCs/>
                <w:color w:val="000000"/>
              </w:rPr>
              <w:t>(Кондитер.)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Назовите имя самого известного в нашей стране ветеринара.</w:t>
            </w:r>
            <w:r w:rsidRPr="00D07E1D">
              <w:rPr>
                <w:color w:val="000000"/>
              </w:rPr>
              <w:br/>
            </w:r>
            <w:r w:rsidRPr="00D07E1D">
              <w:rPr>
                <w:i/>
                <w:iCs/>
                <w:color w:val="000000"/>
              </w:rPr>
              <w:t>(Айболит, ведь он лечил зверей.)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Как звали первую женщину-лётчицу?</w:t>
            </w:r>
            <w:r w:rsidRPr="00D07E1D">
              <w:rPr>
                <w:color w:val="000000"/>
              </w:rPr>
              <w:br/>
            </w:r>
            <w:r w:rsidRPr="00D07E1D">
              <w:rPr>
                <w:i/>
                <w:iCs/>
                <w:color w:val="000000"/>
              </w:rPr>
              <w:t>(Баба-</w:t>
            </w:r>
            <w:proofErr w:type="spellStart"/>
            <w:r w:rsidRPr="00D07E1D">
              <w:rPr>
                <w:i/>
                <w:iCs/>
                <w:color w:val="000000"/>
              </w:rPr>
              <w:t>Яг</w:t>
            </w:r>
            <w:proofErr w:type="spellEnd"/>
            <w:r w:rsidRPr="00D07E1D">
              <w:rPr>
                <w:i/>
                <w:iCs/>
                <w:color w:val="000000"/>
              </w:rPr>
              <w:t>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Звёздный бухгалтер – это... Кто?</w:t>
            </w:r>
            <w:r w:rsidRPr="00D07E1D">
              <w:rPr>
                <w:color w:val="000000"/>
              </w:rPr>
              <w:br/>
            </w:r>
            <w:r w:rsidRPr="00D07E1D">
              <w:rPr>
                <w:i/>
                <w:iCs/>
                <w:color w:val="000000"/>
              </w:rPr>
              <w:t>(Астроном.)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Ухажер за деревьями - это…Кто?</w:t>
            </w:r>
            <w:r w:rsidRPr="00D07E1D">
              <w:rPr>
                <w:i/>
                <w:iCs/>
                <w:color w:val="000000"/>
              </w:rPr>
              <w:t> (Садовод, садовник)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 xml:space="preserve">Преобразователь ткани в одежду- это … </w:t>
            </w:r>
            <w:proofErr w:type="gramStart"/>
            <w:r w:rsidRPr="00D07E1D">
              <w:rPr>
                <w:color w:val="000000"/>
              </w:rPr>
              <w:t>Кто ?</w:t>
            </w:r>
            <w:proofErr w:type="gramEnd"/>
            <w:r w:rsidRPr="00D07E1D">
              <w:rPr>
                <w:color w:val="000000"/>
              </w:rPr>
              <w:t>(Портной, швея)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Представители какой профессии всё время задают молодым людям вопросы, на которые сами знают ответы?</w:t>
            </w:r>
            <w:r w:rsidRPr="00D07E1D">
              <w:rPr>
                <w:color w:val="000000"/>
              </w:rPr>
              <w:br/>
            </w:r>
            <w:r w:rsidRPr="00D07E1D">
              <w:rPr>
                <w:i/>
                <w:iCs/>
                <w:color w:val="000000"/>
              </w:rPr>
              <w:t>(Учителя.)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«Сумчатый» профессионал – это… Кто?</w:t>
            </w:r>
            <w:r w:rsidRPr="00D07E1D">
              <w:rPr>
                <w:color w:val="000000"/>
              </w:rPr>
              <w:br/>
            </w:r>
            <w:r w:rsidRPr="00D07E1D">
              <w:rPr>
                <w:i/>
                <w:iCs/>
                <w:color w:val="000000"/>
              </w:rPr>
              <w:t>(Почтальон.)</w:t>
            </w:r>
          </w:p>
          <w:p w:rsidR="00D07E1D" w:rsidRDefault="00D07E1D" w:rsidP="00D07E1D">
            <w:pPr>
              <w:pStyle w:val="a8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D07E1D">
              <w:rPr>
                <w:bCs/>
                <w:i/>
                <w:iCs/>
                <w:color w:val="000000"/>
                <w:u w:val="single"/>
              </w:rPr>
              <w:t>К</w:t>
            </w:r>
            <w:r w:rsidRPr="00D07E1D">
              <w:rPr>
                <w:bCs/>
                <w:color w:val="000000"/>
                <w:u w:val="single"/>
              </w:rPr>
              <w:t xml:space="preserve">онкурс №2. «Головоломка» 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Вам</w:t>
            </w:r>
            <w:r w:rsidRPr="00D07E1D">
              <w:rPr>
                <w:color w:val="000000"/>
              </w:rPr>
              <w:t xml:space="preserve"> необходимо (поочерёдно) разобраться в словах, в названии которых имеется </w:t>
            </w:r>
            <w:r w:rsidRPr="00D07E1D">
              <w:rPr>
                <w:color w:val="000000"/>
              </w:rPr>
              <w:lastRenderedPageBreak/>
              <w:t>(скрыта профессия)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РВАЧ = В- - - (медработник)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ТЁРКА = А - - - - (театральная и кинематографическая профессия)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КУЛОН = К - - - - (весёлая цирковая профессия)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МАРЛЯ = М - - - - («разноцветный рабочий»)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СТАРИНА = С - - - - - - (младший медработник)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ВОДОСТОК = С - - - - - - - (животноводческая профессия)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КРЕДИТОР = Д - - - - - - - (руководитель предприятия, начальник)</w:t>
            </w: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bCs/>
                <w:color w:val="000000"/>
                <w:u w:val="single"/>
              </w:rPr>
              <w:t>Конкурс №3 </w:t>
            </w:r>
            <w:r w:rsidRPr="00D07E1D">
              <w:rPr>
                <w:color w:val="000000"/>
                <w:u w:val="single"/>
              </w:rPr>
              <w:t>"</w:t>
            </w:r>
            <w:r w:rsidRPr="00D07E1D">
              <w:rPr>
                <w:bCs/>
                <w:color w:val="000000"/>
                <w:u w:val="single"/>
              </w:rPr>
              <w:t>САМАЯ-САМАЯ </w:t>
            </w:r>
            <w:r w:rsidRPr="00D07E1D">
              <w:rPr>
                <w:color w:val="000000"/>
                <w:u w:val="single"/>
              </w:rPr>
              <w:t>"</w:t>
            </w:r>
            <w:r w:rsidRPr="00D07E1D">
              <w:rPr>
                <w:color w:val="000000"/>
              </w:rPr>
              <w:t> </w:t>
            </w:r>
          </w:p>
          <w:p w:rsidR="00D07E1D" w:rsidRDefault="00D07E1D" w:rsidP="00D07E1D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07E1D" w:rsidRPr="00D07E1D" w:rsidRDefault="00D07E1D" w:rsidP="00D07E1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07E1D">
              <w:rPr>
                <w:color w:val="000000"/>
              </w:rPr>
              <w:t>Назовите профессии: (3 минуты на обдумывание)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зеленая (садовод, лесник, цветовод-декоратор ...)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сладкая (кондитер, продавец в кондитерском отделе ...)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денежная (банкир, профессиональные теннисисты, боксеры, модель...)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волосатая (парикмахер...)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детская (воспитатель, педиатр, учитель...)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неприличная (венеролог, ассенизатор...)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смешная (клоун, пародист...)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общительная (журналист, экскурсовод, тренер, учитель, массовик-затейник...)</w:t>
            </w:r>
          </w:p>
          <w:p w:rsidR="00D07E1D" w:rsidRPr="00D07E1D" w:rsidRDefault="00D07E1D" w:rsidP="00D07E1D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07E1D">
              <w:rPr>
                <w:color w:val="000000"/>
              </w:rPr>
              <w:t>Самая серьезная (сапер, хирург, разведчик, милиционер, политик, психолог...)</w:t>
            </w:r>
          </w:p>
          <w:p w:rsidR="00EF4E8F" w:rsidRPr="00D07E1D" w:rsidRDefault="00EF4E8F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4" w:rsidRPr="00D07E1D" w:rsidRDefault="00E36FA4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A1417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Выслушав указание</w:t>
            </w: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, принимаются выполнять задание.</w:t>
            </w:r>
          </w:p>
          <w:p w:rsid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словаре слово «профессия» и читают значение. </w:t>
            </w: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7" w:rsidRPr="00E36FA4" w:rsidRDefault="005A1417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кластер, на доске </w:t>
            </w:r>
          </w:p>
          <w:p w:rsidR="00EF4E8F" w:rsidRDefault="00EF4E8F" w:rsidP="00EF4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4E8F" w:rsidRDefault="00EF4E8F" w:rsidP="00EF4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4E8F" w:rsidRDefault="00EF4E8F" w:rsidP="00EF4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4E8F" w:rsidRDefault="00EF4E8F" w:rsidP="00EF4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417" w:rsidRPr="00E36FA4" w:rsidRDefault="005A1417" w:rsidP="0092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9268B1" w:rsidRPr="009A2E2A" w:rsidRDefault="009268B1" w:rsidP="009268B1">
            <w:pPr>
              <w:rPr>
                <w:rFonts w:ascii="Times New Roman" w:hAnsi="Times New Roman"/>
              </w:rPr>
            </w:pPr>
            <w:proofErr w:type="gramStart"/>
            <w:r w:rsidRPr="009A2E2A">
              <w:rPr>
                <w:rFonts w:ascii="Times New Roman" w:hAnsi="Times New Roman"/>
                <w:i/>
              </w:rPr>
              <w:t>Личностные:</w:t>
            </w:r>
            <w:r w:rsidRPr="009A2E2A">
              <w:rPr>
                <w:rFonts w:ascii="Times New Roman" w:hAnsi="Times New Roman"/>
              </w:rPr>
              <w:t xml:space="preserve">  учебно</w:t>
            </w:r>
            <w:proofErr w:type="gramEnd"/>
            <w:r w:rsidRPr="009A2E2A">
              <w:rPr>
                <w:rFonts w:ascii="Times New Roman" w:hAnsi="Times New Roman"/>
              </w:rPr>
              <w:t>- познавательный  интерес к новому материалу и способам решения новой учебной задачи.</w:t>
            </w:r>
          </w:p>
          <w:p w:rsidR="009268B1" w:rsidRDefault="009268B1" w:rsidP="009268B1">
            <w:pPr>
              <w:rPr>
                <w:rFonts w:ascii="Times New Roman" w:hAnsi="Times New Roman"/>
                <w:i/>
              </w:rPr>
            </w:pPr>
          </w:p>
          <w:p w:rsidR="009268B1" w:rsidRPr="009A2E2A" w:rsidRDefault="009268B1" w:rsidP="009268B1">
            <w:pPr>
              <w:rPr>
                <w:rFonts w:ascii="Times New Roman" w:hAnsi="Times New Roman"/>
              </w:rPr>
            </w:pPr>
            <w:r w:rsidRPr="009A2E2A">
              <w:rPr>
                <w:rFonts w:ascii="Times New Roman" w:hAnsi="Times New Roman"/>
                <w:i/>
              </w:rPr>
              <w:t>Познавательные:</w:t>
            </w:r>
            <w:r w:rsidRPr="009A2E2A">
              <w:rPr>
                <w:rFonts w:ascii="Times New Roman" w:hAnsi="Times New Roman"/>
              </w:rPr>
              <w:t xml:space="preserve"> осуществлять поиск необходимой информации для выявления учебных заданий с </w:t>
            </w:r>
            <w:proofErr w:type="gramStart"/>
            <w:r w:rsidRPr="009A2E2A">
              <w:rPr>
                <w:rFonts w:ascii="Times New Roman" w:hAnsi="Times New Roman"/>
              </w:rPr>
              <w:t>использованием  учебной</w:t>
            </w:r>
            <w:proofErr w:type="gramEnd"/>
            <w:r w:rsidRPr="009A2E2A">
              <w:rPr>
                <w:rFonts w:ascii="Times New Roman" w:hAnsi="Times New Roman"/>
              </w:rPr>
              <w:t xml:space="preserve"> литературы.</w:t>
            </w:r>
          </w:p>
          <w:p w:rsidR="009268B1" w:rsidRDefault="009268B1" w:rsidP="009268B1">
            <w:pPr>
              <w:rPr>
                <w:rFonts w:ascii="Times New Roman" w:hAnsi="Times New Roman"/>
                <w:i/>
              </w:rPr>
            </w:pPr>
          </w:p>
          <w:p w:rsidR="009268B1" w:rsidRPr="009A2E2A" w:rsidRDefault="009268B1" w:rsidP="009268B1">
            <w:pPr>
              <w:rPr>
                <w:rFonts w:ascii="Times New Roman" w:hAnsi="Times New Roman"/>
              </w:rPr>
            </w:pPr>
            <w:proofErr w:type="gramStart"/>
            <w:r w:rsidRPr="009A2E2A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 принимать</w:t>
            </w:r>
            <w:proofErr w:type="gramEnd"/>
            <w:r>
              <w:rPr>
                <w:rFonts w:ascii="Times New Roman" w:hAnsi="Times New Roman"/>
              </w:rPr>
              <w:t xml:space="preserve"> участие в работе</w:t>
            </w:r>
          </w:p>
          <w:p w:rsidR="00E36FA4" w:rsidRPr="00E36FA4" w:rsidRDefault="00E36FA4" w:rsidP="00E36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E36FA4" w:rsidRDefault="00E36FA4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EF4E8F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4DFFAA" wp14:editId="1007248E">
                  <wp:extent cx="106680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881" cy="80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  <w:p w:rsidR="00EF4E8F" w:rsidRDefault="00EF4E8F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D0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FA4">
              <w:rPr>
                <w:rFonts w:ascii="Times New Roman" w:hAnsi="Times New Roman" w:cs="Times New Roman"/>
                <w:sz w:val="24"/>
                <w:szCs w:val="24"/>
              </w:rPr>
              <w:t xml:space="preserve">Слайды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D07E1D" w:rsidRPr="00E36FA4" w:rsidRDefault="00D07E1D" w:rsidP="00EF4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Pr="00E36FA4" w:rsidRDefault="00EF4E8F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1" w:rsidRPr="00E36FA4" w:rsidTr="009268B1">
        <w:tc>
          <w:tcPr>
            <w:tcW w:w="2271" w:type="dxa"/>
          </w:tcPr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Физкультминутка «Новый дом»</w:t>
            </w:r>
          </w:p>
          <w:p w:rsidR="009268B1" w:rsidRPr="00BC6F3C" w:rsidRDefault="009268B1" w:rsidP="005A141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Каменщик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 кирпичей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Стену строит.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ничей.  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—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 стены крашу, потолок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кухню вашу. 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—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электрик.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включу, 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лампочку вкручу.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Приходите в новый дом 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живите долго в нём! </w:t>
            </w:r>
          </w:p>
          <w:p w:rsidR="009268B1" w:rsidRPr="00EF4E8F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9268B1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3102" w:type="dxa"/>
          </w:tcPr>
          <w:p w:rsidR="009268B1" w:rsidRPr="00E36FA4" w:rsidRDefault="009268B1" w:rsidP="00E36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9268B1" w:rsidRDefault="009268B1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1" w:rsidRPr="00E36FA4" w:rsidTr="009268B1">
        <w:tc>
          <w:tcPr>
            <w:tcW w:w="2271" w:type="dxa"/>
          </w:tcPr>
          <w:p w:rsidR="009268B1" w:rsidRDefault="009268B1" w:rsidP="009268B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F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Осознанное </w:t>
            </w:r>
            <w:proofErr w:type="gramStart"/>
            <w:r w:rsidRPr="00BC6F3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 различных</w:t>
            </w:r>
            <w:proofErr w:type="gramEnd"/>
            <w:r w:rsidRPr="00BC6F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действий  для выявления и   освоения способов  решения учебных задач.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</w:tcPr>
          <w:p w:rsidR="009268B1" w:rsidRPr="00EF4E8F" w:rsidRDefault="009268B1" w:rsidP="009268B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Игра «</w:t>
            </w:r>
            <w:r w:rsidRPr="00EF4E8F"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</w:rPr>
              <w:t>Предмет один - профессий много!</w:t>
            </w: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Сахар 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повар, </w:t>
            </w:r>
            <w:proofErr w:type="gramStart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кондитер,  пекарь</w:t>
            </w:r>
            <w:proofErr w:type="gramEnd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парфюмер (может быть), дрессировщик (за правильную команду дает животному сахар) 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Кисточка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художник, декоратор, мультипликатор, </w:t>
            </w:r>
            <w:proofErr w:type="gramStart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маляр,  кондитер</w:t>
            </w:r>
            <w:proofErr w:type="gramEnd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(мажет пирожки взбитыми яйцами, чтобы получилась румяная корочка,  парикмахер (смахивает волосы с плеч клиента)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Мышь компьютерная 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программист, декоратор, архитектор, учитель, </w:t>
            </w:r>
            <w:proofErr w:type="gramStart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  </w:t>
            </w:r>
            <w:proofErr w:type="gramEnd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любые профессии, в которых она может использоваться. 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Ткань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модельер, дизайнер, портной, швея, закройщик, </w:t>
            </w:r>
            <w:proofErr w:type="gramStart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декоратор,  изготовитель</w:t>
            </w:r>
            <w:proofErr w:type="gramEnd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мягкой мебели.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Нитки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модельер, дизайнер, портной, швея, закройщик, </w:t>
            </w:r>
            <w:proofErr w:type="gramStart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декоратор,  изготовитель</w:t>
            </w:r>
            <w:proofErr w:type="gramEnd"/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мягкой мебели, хирург.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Краски 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художник, дизайнер, модельер, клоун.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Зеркало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парикмахер, визажист, стоматолог.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Гвоздь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плотник, строитель, обувщик, столяр.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Ручка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писатель, учитель, врач, директор.</w:t>
            </w:r>
          </w:p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Часы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врач, учитель, спортсмен, тренер.</w:t>
            </w:r>
          </w:p>
          <w:p w:rsidR="009268B1" w:rsidRPr="00EF4E8F" w:rsidRDefault="009268B1" w:rsidP="00926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Фонарик </w:t>
            </w: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шахтер, электрик, полицейский.</w:t>
            </w: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268B1" w:rsidRDefault="009268B1" w:rsidP="009268B1">
            <w:pPr>
              <w:ind w:lef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</w:tcPr>
          <w:p w:rsidR="009268B1" w:rsidRPr="00EF4E8F" w:rsidRDefault="009268B1" w:rsidP="00926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Предъявляются предметы (атрибуты профессий), учащиеся должны придумать, каким образом и какая профессия может использовать эти предметы.</w:t>
            </w:r>
          </w:p>
          <w:p w:rsidR="009268B1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9268B1" w:rsidRDefault="009268B1" w:rsidP="009268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8B1" w:rsidRPr="00BE5C11" w:rsidRDefault="009268B1" w:rsidP="009268B1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 w:rsidRPr="00BE5C11">
              <w:rPr>
                <w:rFonts w:ascii="Times New Roman" w:hAnsi="Times New Roman"/>
                <w:i/>
              </w:rPr>
              <w:t>Личностные:</w:t>
            </w:r>
            <w:r w:rsidRPr="00BE5C11">
              <w:rPr>
                <w:rFonts w:ascii="Times New Roman" w:hAnsi="Times New Roman"/>
              </w:rPr>
              <w:t xml:space="preserve"> </w:t>
            </w:r>
          </w:p>
          <w:p w:rsidR="009268B1" w:rsidRPr="00BE5C11" w:rsidRDefault="009268B1" w:rsidP="009268B1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 w:rsidRPr="00BE5C11">
              <w:rPr>
                <w:rFonts w:ascii="Times New Roman" w:hAnsi="Times New Roman"/>
              </w:rPr>
              <w:t>соотносить результат действия с поставленной целью, способность к организации самостоятельной учебной деятельности.</w:t>
            </w:r>
          </w:p>
          <w:p w:rsidR="009268B1" w:rsidRPr="00BE5C11" w:rsidRDefault="009268B1" w:rsidP="009268B1">
            <w:pPr>
              <w:jc w:val="center"/>
              <w:rPr>
                <w:rFonts w:ascii="Times New Roman" w:hAnsi="Times New Roman"/>
              </w:rPr>
            </w:pPr>
          </w:p>
          <w:p w:rsidR="009268B1" w:rsidRPr="00BE5C11" w:rsidRDefault="009268B1" w:rsidP="009268B1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BE5C11">
              <w:rPr>
                <w:rFonts w:ascii="Times New Roman" w:hAnsi="Times New Roman"/>
                <w:i/>
              </w:rPr>
              <w:t>Познавательные:</w:t>
            </w:r>
            <w:r w:rsidRPr="00BE5C11">
              <w:rPr>
                <w:rFonts w:ascii="Times New Roman" w:hAnsi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9268B1" w:rsidRDefault="009268B1" w:rsidP="009268B1">
            <w:pPr>
              <w:rPr>
                <w:rFonts w:ascii="Times New Roman" w:hAnsi="Times New Roman"/>
                <w:i/>
              </w:rPr>
            </w:pPr>
          </w:p>
          <w:p w:rsidR="009268B1" w:rsidRDefault="009268B1" w:rsidP="009268B1">
            <w:pPr>
              <w:rPr>
                <w:rFonts w:ascii="Times New Roman" w:hAnsi="Times New Roman"/>
                <w:i/>
              </w:rPr>
            </w:pPr>
          </w:p>
          <w:p w:rsidR="009268B1" w:rsidRPr="00BE5C11" w:rsidRDefault="009268B1" w:rsidP="009268B1">
            <w:pPr>
              <w:rPr>
                <w:rFonts w:ascii="Times New Roman" w:hAnsi="Times New Roman"/>
                <w:i/>
              </w:rPr>
            </w:pPr>
            <w:r w:rsidRPr="00BE5C11">
              <w:rPr>
                <w:rFonts w:ascii="Times New Roman" w:hAnsi="Times New Roman"/>
                <w:i/>
              </w:rPr>
              <w:t xml:space="preserve">Коммуникативные: </w:t>
            </w:r>
          </w:p>
          <w:p w:rsidR="009268B1" w:rsidRPr="00BE5C11" w:rsidRDefault="009268B1" w:rsidP="009268B1">
            <w:pPr>
              <w:rPr>
                <w:rFonts w:ascii="Times New Roman" w:hAnsi="Times New Roman"/>
              </w:rPr>
            </w:pPr>
            <w:r w:rsidRPr="00BE5C11">
              <w:rPr>
                <w:rFonts w:ascii="Times New Roman" w:hAnsi="Times New Roman"/>
              </w:rPr>
              <w:t>выражать свои мысли и действия.</w:t>
            </w:r>
          </w:p>
          <w:p w:rsidR="009268B1" w:rsidRDefault="009268B1" w:rsidP="009268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8B1" w:rsidRPr="00E36FA4" w:rsidRDefault="009268B1" w:rsidP="00E36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9268B1" w:rsidRDefault="009268B1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8F" w:rsidRPr="00E36FA4" w:rsidTr="009268B1">
        <w:tc>
          <w:tcPr>
            <w:tcW w:w="2271" w:type="dxa"/>
          </w:tcPr>
          <w:p w:rsidR="00EF4E8F" w:rsidRPr="00900B20" w:rsidRDefault="00EF4E8F" w:rsidP="00EF4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Контроль, самоконтроль.</w:t>
            </w:r>
          </w:p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E8F" w:rsidRPr="00BC6F3C" w:rsidRDefault="00EF4E8F" w:rsidP="005A141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EF4E8F" w:rsidRPr="00EF4E8F" w:rsidRDefault="00EF4E8F" w:rsidP="00EF4E8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Выбор своей будущей профессии.</w:t>
            </w:r>
          </w:p>
          <w:p w:rsidR="00EF4E8F" w:rsidRPr="00EF4E8F" w:rsidRDefault="00EF4E8F" w:rsidP="00EF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мы уже с вами побывали в прошлом и настоящем. Куда мы ещё не заглянули?</w:t>
            </w:r>
          </w:p>
          <w:p w:rsidR="00EF4E8F" w:rsidRPr="00EF4E8F" w:rsidRDefault="00EF4E8F" w:rsidP="00EF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в будущее. Я предлагаю вам совершить путешествие в город будущего и выбрать свою будущую профессию.</w:t>
            </w:r>
          </w:p>
          <w:p w:rsidR="00EF4E8F" w:rsidRPr="00EF4E8F" w:rsidRDefault="00EF4E8F" w:rsidP="00EF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8F" w:rsidRPr="00EF4E8F" w:rsidRDefault="00EF4E8F" w:rsidP="00EF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интересные вы выбрали профессии. Главное не лениться и у вас всё получится. Я вам желаю, чтобы ваши мечты сбылись.</w:t>
            </w:r>
          </w:p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Над какой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темой  работали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-Какую проблему решили?</w:t>
            </w:r>
          </w:p>
          <w:p w:rsidR="00EF4E8F" w:rsidRP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4E8F" w:rsidRDefault="00EF4E8F" w:rsidP="005A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8F" w:rsidRDefault="00EF4E8F" w:rsidP="005A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8F" w:rsidRDefault="00EF4E8F" w:rsidP="005A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8F" w:rsidRDefault="00EF4E8F" w:rsidP="005A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8F" w:rsidRDefault="00EF4E8F" w:rsidP="005A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8F" w:rsidRDefault="00EF4E8F" w:rsidP="005A1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ученик выходит к доске и вешает «человечка» в городе будущего, называет свою будущую профессию и обосновывает свой ответ</w:t>
            </w:r>
          </w:p>
        </w:tc>
        <w:tc>
          <w:tcPr>
            <w:tcW w:w="3102" w:type="dxa"/>
          </w:tcPr>
          <w:p w:rsidR="00EF4E8F" w:rsidRPr="006F546F" w:rsidRDefault="00EF4E8F" w:rsidP="00EF4E8F">
            <w:pPr>
              <w:rPr>
                <w:rFonts w:ascii="Times New Roman" w:hAnsi="Times New Roman"/>
                <w:i/>
              </w:rPr>
            </w:pPr>
            <w:r w:rsidRPr="006F546F">
              <w:rPr>
                <w:rFonts w:ascii="Times New Roman" w:hAnsi="Times New Roman"/>
                <w:i/>
              </w:rPr>
              <w:t xml:space="preserve">Коммуникативные: </w:t>
            </w:r>
          </w:p>
          <w:p w:rsidR="00EF4E8F" w:rsidRPr="006F546F" w:rsidRDefault="00EF4E8F" w:rsidP="00EF4E8F">
            <w:pPr>
              <w:rPr>
                <w:rFonts w:ascii="Times New Roman" w:hAnsi="Times New Roman"/>
              </w:rPr>
            </w:pPr>
            <w:r w:rsidRPr="006F546F">
              <w:rPr>
                <w:rFonts w:ascii="Times New Roman" w:hAnsi="Times New Roman"/>
              </w:rPr>
              <w:t>выражать свои мысли и действия.</w:t>
            </w:r>
          </w:p>
          <w:p w:rsidR="00EF4E8F" w:rsidRPr="006F546F" w:rsidRDefault="00EF4E8F" w:rsidP="00EF4E8F">
            <w:pPr>
              <w:rPr>
                <w:rFonts w:ascii="Times New Roman" w:hAnsi="Times New Roman"/>
              </w:rPr>
            </w:pPr>
            <w:r w:rsidRPr="006F546F">
              <w:rPr>
                <w:rFonts w:ascii="Times New Roman" w:hAnsi="Times New Roman"/>
                <w:i/>
              </w:rPr>
              <w:t>Регулятивные:</w:t>
            </w:r>
            <w:r w:rsidRPr="006F546F">
              <w:rPr>
                <w:rFonts w:ascii="Times New Roman" w:hAnsi="Times New Roman"/>
              </w:rPr>
              <w:t xml:space="preserve"> осуществлять пошаговый контроль своих действий под руководством учителя.</w:t>
            </w:r>
          </w:p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  <w:r w:rsidRPr="006F546F">
              <w:rPr>
                <w:rFonts w:ascii="Times New Roman" w:hAnsi="Times New Roman"/>
                <w:i/>
              </w:rPr>
              <w:t>Личностные:</w:t>
            </w:r>
            <w:r w:rsidRPr="006F546F">
              <w:rPr>
                <w:rFonts w:ascii="Times New Roman" w:hAnsi="Times New Roman"/>
              </w:rPr>
              <w:t xml:space="preserve"> готовность целенаправленно использовать знания, умения и навыки в повседневной жизни.</w:t>
            </w:r>
          </w:p>
          <w:p w:rsidR="00EF4E8F" w:rsidRPr="00E36FA4" w:rsidRDefault="00EF4E8F" w:rsidP="00E36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2" w:type="dxa"/>
          </w:tcPr>
          <w:p w:rsidR="00EF4E8F" w:rsidRDefault="00EF4E8F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8F" w:rsidRPr="00E36FA4" w:rsidTr="009268B1">
        <w:tc>
          <w:tcPr>
            <w:tcW w:w="2271" w:type="dxa"/>
          </w:tcPr>
          <w:p w:rsidR="00EF4E8F" w:rsidRDefault="00EF4E8F" w:rsidP="00EF4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F3C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EF4E8F" w:rsidRPr="00E1192E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E8F" w:rsidRPr="00BC6F3C" w:rsidRDefault="00EF4E8F" w:rsidP="005A141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4" w:type="dxa"/>
          </w:tcPr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  <w:r w:rsidRPr="00BC6F3C">
              <w:rPr>
                <w:rFonts w:ascii="Times New Roman" w:hAnsi="Times New Roman"/>
                <w:sz w:val="24"/>
                <w:szCs w:val="24"/>
              </w:rPr>
              <w:t>- Что вы узнали на сегодняшнем занятии?</w:t>
            </w:r>
          </w:p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помогло вам решить задачи?</w:t>
            </w:r>
          </w:p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92E">
              <w:rPr>
                <w:rFonts w:ascii="Times New Roman" w:hAnsi="Times New Roman"/>
                <w:sz w:val="24"/>
                <w:szCs w:val="24"/>
              </w:rPr>
              <w:t>- Где можно применить свои знания?</w:t>
            </w:r>
          </w:p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E8F" w:rsidRPr="00EF4E8F" w:rsidRDefault="00EF4E8F" w:rsidP="00EF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кем бы вы ни стали – </w:t>
            </w: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Врачами или артистами, </w:t>
            </w: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Космонавтами, трактористами, </w:t>
            </w: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Есть одно пожелание важное: </w:t>
            </w: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были вы </w:t>
            </w:r>
            <w:r w:rsidRPr="00EF4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Хорошими людьми.</w:t>
            </w:r>
          </w:p>
          <w:p w:rsidR="00EF4E8F" w:rsidRP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Профессий на свете очень много, никто даже сказать не может точно, сколько их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его. А что их всех объединяет? </w:t>
            </w:r>
          </w:p>
          <w:p w:rsidR="00EF4E8F" w:rsidRDefault="00EF4E8F" w:rsidP="00EF4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8B1" w:rsidRPr="009268B1" w:rsidRDefault="00EF4E8F" w:rsidP="009268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Оцените свою работу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="0092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8B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268B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цветовых ладошек.</w:t>
            </w:r>
          </w:p>
          <w:p w:rsidR="009268B1" w:rsidRDefault="009268B1" w:rsidP="0092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самооценки:</w:t>
            </w:r>
          </w:p>
          <w:p w:rsidR="009268B1" w:rsidRDefault="009268B1" w:rsidP="009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Кто считает,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 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поняли, приняли активное участие в работе, то возьмите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ладошки.</w:t>
            </w:r>
          </w:p>
          <w:p w:rsidR="009268B1" w:rsidRDefault="009268B1" w:rsidP="009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2.Кто считает, что он мог бы работать лучше, но сегодня не хватило немного желания и старания, возьмите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ладошки.</w:t>
            </w:r>
          </w:p>
          <w:p w:rsidR="009268B1" w:rsidRDefault="009268B1" w:rsidP="009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 кто считает, что не принял активного участия, возьмите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ладошки.</w:t>
            </w:r>
          </w:p>
          <w:p w:rsidR="009268B1" w:rsidRDefault="009268B1" w:rsidP="009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теперь составим цветовой коллаж. </w:t>
            </w:r>
          </w:p>
          <w:p w:rsidR="009268B1" w:rsidRDefault="009268B1" w:rsidP="009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Ладошек  какого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 больше?</w:t>
            </w:r>
          </w:p>
          <w:p w:rsidR="00EF4E8F" w:rsidRDefault="009268B1" w:rsidP="00926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желаю вам правильно избрать свой путь. Ведь прекрасных профессий на свете не счесть, и каждой профессии слава и честь!</w:t>
            </w:r>
          </w:p>
          <w:p w:rsidR="00D07E1D" w:rsidRPr="00EF4E8F" w:rsidRDefault="00D07E1D" w:rsidP="0092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F0">
              <w:rPr>
                <w:rFonts w:ascii="Times New Roman" w:hAnsi="Times New Roman"/>
                <w:sz w:val="24"/>
                <w:szCs w:val="24"/>
              </w:rPr>
              <w:lastRenderedPageBreak/>
              <w:t>Оценка своей деятельности на уроке</w:t>
            </w: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1D" w:rsidRDefault="00D07E1D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E8F" w:rsidRDefault="00EF4E8F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E8F">
              <w:rPr>
                <w:rFonts w:ascii="Times New Roman" w:hAnsi="Times New Roman" w:cs="Times New Roman"/>
                <w:sz w:val="24"/>
                <w:szCs w:val="24"/>
              </w:rPr>
              <w:t>ни трудятся не только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себя, но и для других людей</w:t>
            </w:r>
          </w:p>
          <w:p w:rsidR="009268B1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B1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B1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B1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B1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8B1" w:rsidRDefault="009268B1" w:rsidP="005A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цветового коллажа</w:t>
            </w:r>
          </w:p>
        </w:tc>
        <w:tc>
          <w:tcPr>
            <w:tcW w:w="3102" w:type="dxa"/>
          </w:tcPr>
          <w:p w:rsidR="00EF4E8F" w:rsidRPr="00E36FA4" w:rsidRDefault="00EF4E8F" w:rsidP="00E36F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F7D">
              <w:rPr>
                <w:rFonts w:ascii="Times New Roman" w:hAnsi="Times New Roman"/>
                <w:i/>
              </w:rPr>
              <w:lastRenderedPageBreak/>
              <w:t>Регулятивные:</w:t>
            </w:r>
            <w:r w:rsidRPr="00DC4F7D">
              <w:rPr>
                <w:rFonts w:ascii="Times New Roman" w:hAnsi="Times New Roman"/>
              </w:rPr>
              <w:t xml:space="preserve"> адекватно оценивать свои достижения, осознавать возникающие трудности и</w:t>
            </w:r>
            <w:r>
              <w:rPr>
                <w:rFonts w:ascii="Times New Roman" w:hAnsi="Times New Roman"/>
              </w:rPr>
              <w:t xml:space="preserve"> искать способы их преодоления.</w:t>
            </w:r>
          </w:p>
        </w:tc>
        <w:tc>
          <w:tcPr>
            <w:tcW w:w="2122" w:type="dxa"/>
          </w:tcPr>
          <w:p w:rsidR="00EF4E8F" w:rsidRDefault="00EF4E8F" w:rsidP="00E3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EC4" w:rsidRPr="00E36FA4" w:rsidRDefault="00AB5EC4" w:rsidP="00E36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5EC4" w:rsidRPr="00E36FA4" w:rsidSect="00D07E1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73F"/>
    <w:multiLevelType w:val="multilevel"/>
    <w:tmpl w:val="33F8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5FAB"/>
    <w:multiLevelType w:val="multilevel"/>
    <w:tmpl w:val="C87E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13ABE"/>
    <w:multiLevelType w:val="multilevel"/>
    <w:tmpl w:val="80E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60ADE"/>
    <w:multiLevelType w:val="hybridMultilevel"/>
    <w:tmpl w:val="D7DA430A"/>
    <w:lvl w:ilvl="0" w:tplc="9A1CA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40A70"/>
    <w:multiLevelType w:val="multilevel"/>
    <w:tmpl w:val="3EC2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626"/>
    <w:rsid w:val="000E6626"/>
    <w:rsid w:val="000E6F18"/>
    <w:rsid w:val="0019031E"/>
    <w:rsid w:val="001F416E"/>
    <w:rsid w:val="003026D9"/>
    <w:rsid w:val="0032103E"/>
    <w:rsid w:val="0032318F"/>
    <w:rsid w:val="003637D1"/>
    <w:rsid w:val="004F5D14"/>
    <w:rsid w:val="00543294"/>
    <w:rsid w:val="005A1417"/>
    <w:rsid w:val="006162B0"/>
    <w:rsid w:val="007F3DAE"/>
    <w:rsid w:val="00864B99"/>
    <w:rsid w:val="009268B1"/>
    <w:rsid w:val="009663EB"/>
    <w:rsid w:val="009F2E42"/>
    <w:rsid w:val="00AB5EC4"/>
    <w:rsid w:val="00B6143E"/>
    <w:rsid w:val="00D07E1D"/>
    <w:rsid w:val="00D3639F"/>
    <w:rsid w:val="00D755CF"/>
    <w:rsid w:val="00DD3A87"/>
    <w:rsid w:val="00E36FA4"/>
    <w:rsid w:val="00E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784D-84C7-4D19-B036-15F77C09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6E"/>
  </w:style>
  <w:style w:type="paragraph" w:styleId="2">
    <w:name w:val="heading 2"/>
    <w:basedOn w:val="a"/>
    <w:next w:val="a"/>
    <w:link w:val="20"/>
    <w:uiPriority w:val="9"/>
    <w:qFormat/>
    <w:rsid w:val="00B6143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6143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3E"/>
    <w:rPr>
      <w:rFonts w:ascii="Tahoma" w:hAnsi="Tahoma" w:cs="Tahoma"/>
      <w:sz w:val="16"/>
      <w:szCs w:val="16"/>
    </w:rPr>
  </w:style>
  <w:style w:type="paragraph" w:styleId="a6">
    <w:name w:val="No Spacing"/>
    <w:qFormat/>
    <w:rsid w:val="003637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36F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EF4E8F"/>
  </w:style>
  <w:style w:type="paragraph" w:styleId="a8">
    <w:name w:val="Normal (Web)"/>
    <w:basedOn w:val="a"/>
    <w:uiPriority w:val="99"/>
    <w:semiHidden/>
    <w:unhideWhenUsed/>
    <w:rsid w:val="00D0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User</cp:lastModifiedBy>
  <cp:revision>13</cp:revision>
  <cp:lastPrinted>2014-10-14T10:26:00Z</cp:lastPrinted>
  <dcterms:created xsi:type="dcterms:W3CDTF">2014-10-14T08:57:00Z</dcterms:created>
  <dcterms:modified xsi:type="dcterms:W3CDTF">2018-05-08T09:09:00Z</dcterms:modified>
</cp:coreProperties>
</file>